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BF2D" w14:textId="0E32CC78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C77057">
        <w:rPr>
          <w:rFonts w:ascii="Arial" w:hAnsi="Arial" w:cs="Arial"/>
          <w:b/>
          <w:bCs/>
          <w:sz w:val="22"/>
          <w:szCs w:val="22"/>
        </w:rPr>
        <w:t>1</w:t>
      </w:r>
    </w:p>
    <w:p w14:paraId="0C0AF68B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BA0FA21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7796"/>
      </w:tblGrid>
      <w:tr w:rsidR="00261B2E" w14:paraId="548EB72F" w14:textId="77777777" w:rsidTr="00553AA0">
        <w:trPr>
          <w:trHeight w:val="10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A89058" w14:textId="77777777" w:rsidR="00261B2E" w:rsidRDefault="00C77057" w:rsidP="00553AA0">
            <w:pPr>
              <w:rPr>
                <w:rFonts w:ascii="Arial" w:hAnsi="Arial" w:cs="Arial"/>
              </w:rPr>
            </w:pPr>
            <w:r>
              <w:rPr>
                <w:noProof/>
                <w:lang w:eastAsia="it-IT"/>
              </w:rPr>
              <w:object w:dxaOrig="1440" w:dyaOrig="1440" w14:anchorId="24E4D5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8.1pt;margin-top:1.15pt;width:35.9pt;height:42.3pt;z-index:-251658752;visibility:visible;mso-wrap-edited:f" wrapcoords="-450 0 -450 21214 21600 21214 21600 0 -450 0" o:allowincell="f">
                  <v:imagedata r:id="rId6" o:title=""/>
                  <w10:wrap type="tight"/>
                </v:shape>
                <o:OLEObject Type="Embed" ProgID="Word.Picture.8" ShapeID="_x0000_s1055" DrawAspect="Content" ObjectID="_1775461331" r:id="rId7"/>
              </w:object>
            </w:r>
            <w:r w:rsidR="00261B2E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14:paraId="22B636F8" w14:textId="77777777" w:rsidR="00261B2E" w:rsidRDefault="00261B2E" w:rsidP="00553AA0">
            <w:pPr>
              <w:tabs>
                <w:tab w:val="left" w:pos="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      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6D85281" w14:textId="77777777" w:rsidR="00BB3693" w:rsidRPr="00BB3693" w:rsidRDefault="00BB3693" w:rsidP="00BB3693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B3693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REGIONE MARCHE</w:t>
            </w:r>
          </w:p>
          <w:p w14:paraId="63E22655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b/>
              </w:rPr>
            </w:pPr>
            <w:r w:rsidRPr="00BB3693">
              <w:rPr>
                <w:rFonts w:ascii="Arial" w:eastAsia="Calibri" w:hAnsi="Arial" w:cs="Arial"/>
              </w:rPr>
              <w:t>GIUNTA REGIONALE</w:t>
            </w:r>
            <w:r w:rsidRPr="00BB3693">
              <w:rPr>
                <w:rFonts w:ascii="Arial" w:eastAsia="Calibri" w:hAnsi="Arial" w:cs="Arial"/>
                <w:b/>
              </w:rPr>
              <w:t xml:space="preserve"> </w:t>
            </w:r>
          </w:p>
          <w:p w14:paraId="75E5744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DIPARTIMENTO SVILUPPO ECONOMICO</w:t>
            </w:r>
          </w:p>
          <w:p w14:paraId="7EAB9D9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DIREZIONE AGRICOLTURA E SVILUPPO RURALE</w:t>
            </w:r>
          </w:p>
          <w:p w14:paraId="35E6065C" w14:textId="5DB5B016" w:rsidR="00261B2E" w:rsidRPr="0058689C" w:rsidRDefault="00BB3693" w:rsidP="0058689C">
            <w:pPr>
              <w:spacing w:line="240" w:lineRule="atLeast"/>
              <w:ind w:right="1063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 xml:space="preserve">SETTORE </w:t>
            </w:r>
            <w:r w:rsidR="0058689C"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>FORESTAZIONE E POLITICHE FAUNISTICO VENATORIE</w:t>
            </w:r>
            <w:r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 xml:space="preserve"> – SDA AP-FM</w:t>
            </w:r>
          </w:p>
        </w:tc>
      </w:tr>
    </w:tbl>
    <w:p w14:paraId="02167605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BA5F88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EFA359" w14:textId="2CAD8EA2" w:rsidR="00261B2E" w:rsidRDefault="00C77057" w:rsidP="00261B2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Elenco imprese cancellate dall’Albo delle imprese forestali</w:t>
      </w:r>
    </w:p>
    <w:p w14:paraId="194594D3" w14:textId="77777777" w:rsidR="00C77057" w:rsidRPr="00C77057" w:rsidRDefault="00C77057" w:rsidP="00261B2E">
      <w:pPr>
        <w:jc w:val="center"/>
        <w:rPr>
          <w:rFonts w:ascii="Arial" w:hAnsi="Arial" w:cs="Arial"/>
          <w:b/>
          <w:bCs/>
        </w:rPr>
      </w:pPr>
    </w:p>
    <w:p w14:paraId="5E3A68E3" w14:textId="17F30911" w:rsidR="00261B2E" w:rsidRDefault="00C77057" w:rsidP="00C77057">
      <w:pPr>
        <w:jc w:val="both"/>
        <w:rPr>
          <w:rFonts w:ascii="Helvetica" w:hAnsi="Helvetica" w:cs="Helvetica"/>
          <w:sz w:val="24"/>
          <w:szCs w:val="24"/>
        </w:rPr>
      </w:pPr>
      <w:r w:rsidRPr="00C77057">
        <w:rPr>
          <w:rFonts w:ascii="Helvetica" w:hAnsi="Helvetica" w:cs="Helvetica"/>
        </w:rPr>
        <w:t xml:space="preserve">per perdita del requisito che prevede che “l’Impresa debba avere il titolare o, in subordine, almeno un addetto assunto a tempo indeterminato e a tempo pieno, in possesso dell’attestato di qualifica di “Operatore forestale” o di “Operatore in ingegneria naturalistica” di cui alla D.G.R. n. 559/2019 o di “Istruttore forestale di abbattimento ed allestimento” come individuato nel progetto nazionale </w:t>
      </w:r>
      <w:proofErr w:type="spellStart"/>
      <w:r w:rsidRPr="00C77057">
        <w:rPr>
          <w:rFonts w:ascii="Helvetica" w:hAnsi="Helvetica" w:cs="Helvetica"/>
        </w:rPr>
        <w:t>For.Italy</w:t>
      </w:r>
      <w:proofErr w:type="spellEnd"/>
      <w:r w:rsidRPr="00B03CA2">
        <w:rPr>
          <w:rFonts w:ascii="Helvetica" w:hAnsi="Helvetica" w:cs="Helvetica"/>
          <w:sz w:val="24"/>
          <w:szCs w:val="24"/>
        </w:rPr>
        <w:t>”</w:t>
      </w:r>
    </w:p>
    <w:p w14:paraId="61AF9AFA" w14:textId="77777777" w:rsidR="00C77057" w:rsidRDefault="00C77057" w:rsidP="00C77057">
      <w:pPr>
        <w:jc w:val="both"/>
        <w:rPr>
          <w:rFonts w:ascii="Arial" w:hAnsi="Arial" w:cs="Arial"/>
          <w:sz w:val="22"/>
          <w:szCs w:val="22"/>
        </w:rPr>
      </w:pPr>
    </w:p>
    <w:p w14:paraId="27A93FB9" w14:textId="3B43B43F" w:rsidR="00261B2E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p w14:paraId="2F66A596" w14:textId="77777777" w:rsidR="00C77057" w:rsidRPr="001D3E31" w:rsidRDefault="00C77057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p w14:paraId="22FE5800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67"/>
        <w:gridCol w:w="3215"/>
        <w:gridCol w:w="46"/>
        <w:gridCol w:w="1195"/>
        <w:gridCol w:w="68"/>
      </w:tblGrid>
      <w:tr w:rsidR="00C77057" w:rsidRPr="001D3E31" w14:paraId="36C63504" w14:textId="77777777" w:rsidTr="00C77057">
        <w:trPr>
          <w:jc w:val="center"/>
        </w:trPr>
        <w:tc>
          <w:tcPr>
            <w:tcW w:w="1629" w:type="dxa"/>
            <w:vAlign w:val="center"/>
            <w:hideMark/>
          </w:tcPr>
          <w:p w14:paraId="1282CFE5" w14:textId="3BB19D49" w:rsidR="00C77057" w:rsidRPr="001D3E31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282" w:type="dxa"/>
            <w:gridSpan w:val="2"/>
            <w:vAlign w:val="center"/>
            <w:hideMark/>
          </w:tcPr>
          <w:p w14:paraId="3F6E3A24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2B94887" w14:textId="77777777" w:rsidR="00C77057" w:rsidRPr="001D3E31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</w:p>
        </w:tc>
        <w:tc>
          <w:tcPr>
            <w:tcW w:w="1196" w:type="dxa"/>
            <w:gridSpan w:val="3"/>
            <w:vAlign w:val="center"/>
            <w:hideMark/>
          </w:tcPr>
          <w:p w14:paraId="19202788" w14:textId="77777777" w:rsidR="00C77057" w:rsidRPr="001D3E31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</w:tr>
      <w:tr w:rsidR="00C77057" w:rsidRPr="001D3E31" w14:paraId="160EFA80" w14:textId="77777777" w:rsidTr="00C77057">
        <w:trPr>
          <w:trHeight w:val="680"/>
          <w:jc w:val="center"/>
        </w:trPr>
        <w:tc>
          <w:tcPr>
            <w:tcW w:w="1629" w:type="dxa"/>
            <w:vAlign w:val="center"/>
          </w:tcPr>
          <w:p w14:paraId="54025736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Consorzio </w:t>
            </w: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Marc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he Verdi</w:t>
            </w: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DFEA7BD" w14:textId="78D89B10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 xml:space="preserve">Società Coop. </w:t>
            </w: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>. For.</w:t>
            </w:r>
          </w:p>
        </w:tc>
        <w:tc>
          <w:tcPr>
            <w:tcW w:w="3282" w:type="dxa"/>
            <w:gridSpan w:val="2"/>
            <w:vAlign w:val="center"/>
          </w:tcPr>
          <w:p w14:paraId="2B7ADE7E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Cappuccini, 29 </w:t>
            </w:r>
          </w:p>
          <w:p w14:paraId="23B6594C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60044 Fabriano (AN)</w:t>
            </w:r>
          </w:p>
          <w:p w14:paraId="6E7CC84A" w14:textId="258C8410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8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consorziomarcheverdi@legalmail.it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</w:tcPr>
          <w:p w14:paraId="441CA469" w14:textId="67500528" w:rsidR="00C77057" w:rsidRPr="00E83E0F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01300420427</w:t>
            </w:r>
          </w:p>
        </w:tc>
      </w:tr>
      <w:tr w:rsidR="00C77057" w:rsidRPr="001D3E31" w14:paraId="42AE8E35" w14:textId="77777777" w:rsidTr="00C77057">
        <w:trPr>
          <w:trHeight w:val="680"/>
          <w:jc w:val="center"/>
        </w:trPr>
        <w:tc>
          <w:tcPr>
            <w:tcW w:w="1629" w:type="dxa"/>
            <w:vAlign w:val="center"/>
            <w:hideMark/>
          </w:tcPr>
          <w:p w14:paraId="38528D91" w14:textId="77777777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 xml:space="preserve">. Coop. </w:t>
            </w: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5F2EC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1BDC9D51" w14:textId="520DC38C" w:rsidR="00C77057" w:rsidRPr="00833B04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Trabaria</w:t>
            </w:r>
            <w:proofErr w:type="spellEnd"/>
          </w:p>
        </w:tc>
        <w:tc>
          <w:tcPr>
            <w:tcW w:w="3282" w:type="dxa"/>
            <w:gridSpan w:val="2"/>
            <w:vAlign w:val="center"/>
            <w:hideMark/>
          </w:tcPr>
          <w:p w14:paraId="124C5A0F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Nazionale Nord </w:t>
            </w:r>
          </w:p>
          <w:p w14:paraId="1627B437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61048 Sant’Angelo in Vado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(PU)</w:t>
            </w:r>
          </w:p>
          <w:p w14:paraId="28C33EF9" w14:textId="0C394F64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9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claudio.valentini@postaraffaello.it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  <w:hideMark/>
          </w:tcPr>
          <w:p w14:paraId="65539326" w14:textId="69F38597" w:rsidR="00C77057" w:rsidRPr="00E83E0F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01374490413</w:t>
            </w:r>
          </w:p>
        </w:tc>
      </w:tr>
      <w:tr w:rsidR="00C77057" w:rsidRPr="001D3E31" w14:paraId="7519DDC1" w14:textId="77777777" w:rsidTr="00C77057">
        <w:trPr>
          <w:trHeight w:val="680"/>
          <w:jc w:val="center"/>
        </w:trPr>
        <w:tc>
          <w:tcPr>
            <w:tcW w:w="1629" w:type="dxa"/>
            <w:vAlign w:val="center"/>
            <w:hideMark/>
          </w:tcPr>
          <w:p w14:paraId="2C622480" w14:textId="77777777" w:rsidR="00C77057" w:rsidRPr="00833B04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. Coop. </w:t>
            </w: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833B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1310396" w14:textId="4C1F14B2" w:rsidR="00C77057" w:rsidRPr="00833B04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La Comune Forestale</w:t>
            </w:r>
          </w:p>
        </w:tc>
        <w:tc>
          <w:tcPr>
            <w:tcW w:w="3282" w:type="dxa"/>
            <w:gridSpan w:val="2"/>
            <w:vAlign w:val="center"/>
            <w:hideMark/>
          </w:tcPr>
          <w:p w14:paraId="7A08D755" w14:textId="77777777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via Piave, 12</w:t>
            </w:r>
          </w:p>
          <w:p w14:paraId="4039CC9E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62026 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San Ginesio (MC)</w:t>
            </w:r>
          </w:p>
          <w:p w14:paraId="13EED4DB" w14:textId="046BA33E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0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comuneforestale@legalmail.it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  <w:hideMark/>
          </w:tcPr>
          <w:p w14:paraId="4C687E9E" w14:textId="415EC0C5" w:rsidR="00C77057" w:rsidRPr="00E83E0F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00371160433</w:t>
            </w:r>
          </w:p>
        </w:tc>
      </w:tr>
      <w:tr w:rsidR="00C77057" w:rsidRPr="001D3E31" w14:paraId="794D9CE1" w14:textId="77777777" w:rsidTr="00C77057">
        <w:trPr>
          <w:trHeight w:val="680"/>
          <w:jc w:val="center"/>
        </w:trPr>
        <w:tc>
          <w:tcPr>
            <w:tcW w:w="1629" w:type="dxa"/>
            <w:vAlign w:val="center"/>
            <w:hideMark/>
          </w:tcPr>
          <w:p w14:paraId="293A3EC0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Linea Verde </w:t>
            </w:r>
          </w:p>
          <w:p w14:paraId="23011DB2" w14:textId="3A860705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Coop. </w:t>
            </w: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>. For.</w:t>
            </w:r>
          </w:p>
        </w:tc>
        <w:tc>
          <w:tcPr>
            <w:tcW w:w="3282" w:type="dxa"/>
            <w:gridSpan w:val="2"/>
            <w:vAlign w:val="center"/>
            <w:hideMark/>
          </w:tcPr>
          <w:p w14:paraId="1158C80C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Contrada Ascensione snc </w:t>
            </w:r>
          </w:p>
          <w:p w14:paraId="15FF1CD3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62035 Rotella (AP)</w:t>
            </w:r>
          </w:p>
          <w:p w14:paraId="77CA00D2" w14:textId="7701816C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1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lineaverdecoop@pec.it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  <w:hideMark/>
          </w:tcPr>
          <w:p w14:paraId="1B8E7F76" w14:textId="13D82520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02211760448</w:t>
            </w:r>
          </w:p>
        </w:tc>
      </w:tr>
      <w:tr w:rsidR="00C77057" w:rsidRPr="001D3E31" w14:paraId="71265315" w14:textId="77777777" w:rsidTr="00C77057">
        <w:trPr>
          <w:trHeight w:val="680"/>
          <w:jc w:val="center"/>
        </w:trPr>
        <w:tc>
          <w:tcPr>
            <w:tcW w:w="1629" w:type="dxa"/>
            <w:vAlign w:val="center"/>
          </w:tcPr>
          <w:p w14:paraId="49CE018E" w14:textId="77777777" w:rsidR="00C77057" w:rsidRPr="0008794B" w:rsidRDefault="00C77057" w:rsidP="000006D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794B">
              <w:rPr>
                <w:rFonts w:ascii="Arial" w:hAnsi="Arial" w:cs="Arial"/>
                <w:sz w:val="22"/>
                <w:szCs w:val="22"/>
              </w:rPr>
              <w:t>Coop.</w:t>
            </w:r>
          </w:p>
          <w:p w14:paraId="7F1E713C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Agriforest</w:t>
            </w:r>
            <w:proofErr w:type="spellEnd"/>
          </w:p>
          <w:p w14:paraId="56A2FAFD" w14:textId="4DEB0408" w:rsidR="00C77057" w:rsidRPr="00833B04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794B">
              <w:rPr>
                <w:rFonts w:ascii="Arial" w:hAnsi="Arial" w:cs="Arial"/>
                <w:sz w:val="22"/>
                <w:szCs w:val="22"/>
              </w:rPr>
              <w:t>s.c.</w:t>
            </w:r>
          </w:p>
        </w:tc>
        <w:tc>
          <w:tcPr>
            <w:tcW w:w="3282" w:type="dxa"/>
            <w:gridSpan w:val="2"/>
            <w:vAlign w:val="center"/>
          </w:tcPr>
          <w:p w14:paraId="2FF077C9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Strada del nobile, 36</w:t>
            </w:r>
          </w:p>
          <w:p w14:paraId="37302386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10</w:t>
            </w:r>
            <w:r>
              <w:rPr>
                <w:rFonts w:ascii="Arial" w:hAnsi="Arial" w:cs="Arial"/>
                <w:bCs/>
                <w:sz w:val="16"/>
                <w:szCs w:val="16"/>
              </w:rPr>
              <w:t>13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1 T</w:t>
            </w:r>
            <w:r>
              <w:rPr>
                <w:rFonts w:ascii="Arial" w:hAnsi="Arial" w:cs="Arial"/>
                <w:bCs/>
                <w:sz w:val="16"/>
                <w:szCs w:val="16"/>
              </w:rPr>
              <w:t>orino</w:t>
            </w:r>
          </w:p>
          <w:p w14:paraId="5E49929D" w14:textId="4CCFACC9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2" w:history="1"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</w:t>
              </w:r>
              <w:r w:rsidRPr="00B204F2">
                <w:rPr>
                  <w:rStyle w:val="Collegamentoipertestuale"/>
                </w:rPr>
                <w:t>oop.agriforest</w:t>
              </w:r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@pec.c</w:t>
              </w:r>
              <w:r w:rsidRPr="00B204F2">
                <w:rPr>
                  <w:rStyle w:val="Collegamentoipertestuale"/>
                </w:rPr>
                <w:t>onfcooperative</w:t>
              </w:r>
              <w:r w:rsidRPr="00B204F2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.it</w:t>
              </w:r>
            </w:hyperlink>
          </w:p>
        </w:tc>
        <w:tc>
          <w:tcPr>
            <w:tcW w:w="1196" w:type="dxa"/>
            <w:gridSpan w:val="3"/>
            <w:vAlign w:val="center"/>
          </w:tcPr>
          <w:p w14:paraId="478A7D75" w14:textId="51F9D2B1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2183830013</w:t>
            </w:r>
          </w:p>
        </w:tc>
      </w:tr>
      <w:tr w:rsidR="00C77057" w:rsidRPr="001D3E31" w14:paraId="7E814106" w14:textId="77777777" w:rsidTr="00C77057">
        <w:trPr>
          <w:trHeight w:val="680"/>
          <w:jc w:val="center"/>
        </w:trPr>
        <w:tc>
          <w:tcPr>
            <w:tcW w:w="1629" w:type="dxa"/>
            <w:vAlign w:val="center"/>
            <w:hideMark/>
          </w:tcPr>
          <w:p w14:paraId="6D8B789A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Macchia </w:t>
            </w:r>
          </w:p>
          <w:p w14:paraId="61A79E93" w14:textId="1A9E90E0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>. Coop.</w:t>
            </w:r>
          </w:p>
        </w:tc>
        <w:tc>
          <w:tcPr>
            <w:tcW w:w="3282" w:type="dxa"/>
            <w:gridSpan w:val="2"/>
            <w:vAlign w:val="center"/>
            <w:hideMark/>
          </w:tcPr>
          <w:p w14:paraId="43C01461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Roma, 5 </w:t>
            </w:r>
          </w:p>
          <w:p w14:paraId="3ADAA86D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60040 Genga (AN)</w:t>
            </w:r>
          </w:p>
          <w:p w14:paraId="2F503A6F" w14:textId="717C399B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3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macchia@legalmail.it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  <w:hideMark/>
          </w:tcPr>
          <w:p w14:paraId="33DE88EB" w14:textId="2FD3C2B8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00814870424</w:t>
            </w:r>
          </w:p>
        </w:tc>
      </w:tr>
      <w:tr w:rsidR="00C77057" w:rsidRPr="001D3E31" w14:paraId="1A20AF99" w14:textId="77777777" w:rsidTr="00C77057">
        <w:trPr>
          <w:trHeight w:val="680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271E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COOPAF </w:t>
            </w:r>
          </w:p>
          <w:p w14:paraId="738F0051" w14:textId="583562B1" w:rsidR="00C77057" w:rsidRPr="000A2B7A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2EC2">
              <w:rPr>
                <w:rFonts w:ascii="Arial" w:hAnsi="Arial" w:cs="Arial"/>
                <w:bCs/>
                <w:sz w:val="18"/>
                <w:szCs w:val="18"/>
              </w:rPr>
              <w:t>a r.l.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1B7D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Simone Baldi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20754CE0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62035 Fiastra (MC)</w:t>
            </w:r>
          </w:p>
          <w:p w14:paraId="178C7993" w14:textId="4F12E545" w:rsidR="00C77057" w:rsidRPr="000A2B7A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4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coopaf@pec.buffetti.it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AAC9" w14:textId="4A887196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00621150432</w:t>
            </w:r>
          </w:p>
        </w:tc>
      </w:tr>
      <w:tr w:rsidR="00C77057" w:rsidRPr="001D3E31" w14:paraId="07EECDC4" w14:textId="77777777" w:rsidTr="00C77057">
        <w:trPr>
          <w:trHeight w:val="680"/>
          <w:jc w:val="center"/>
        </w:trPr>
        <w:tc>
          <w:tcPr>
            <w:tcW w:w="1629" w:type="dxa"/>
            <w:vAlign w:val="center"/>
            <w:hideMark/>
          </w:tcPr>
          <w:p w14:paraId="4C6DB401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Ambiente e Territorio</w:t>
            </w:r>
          </w:p>
          <w:p w14:paraId="72FD3B19" w14:textId="279F5DE9" w:rsidR="00C77057" w:rsidRPr="000A2B7A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Coop. </w:t>
            </w: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3282" w:type="dxa"/>
            <w:gridSpan w:val="2"/>
            <w:vAlign w:val="center"/>
            <w:hideMark/>
          </w:tcPr>
          <w:p w14:paraId="36A5DEE3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Manzoni, 65</w:t>
            </w:r>
          </w:p>
          <w:p w14:paraId="14647F96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6</w:t>
            </w:r>
            <w:r>
              <w:rPr>
                <w:rFonts w:ascii="Arial" w:hAnsi="Arial" w:cs="Arial"/>
                <w:bCs/>
                <w:sz w:val="16"/>
                <w:szCs w:val="16"/>
              </w:rPr>
              <w:t>0027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Osimo (AN</w:t>
            </w:r>
            <w:r w:rsidRPr="005F2EC2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  <w:p w14:paraId="382D6B07" w14:textId="6E7F5E27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5" w:history="1">
              <w:r w:rsidRPr="001D3505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ambiente</w:t>
              </w:r>
              <w:r w:rsidRPr="001D3505">
                <w:rPr>
                  <w:rStyle w:val="Collegamentoipertestuale"/>
                  <w:rFonts w:ascii="Helvetica" w:hAnsi="Helvetica" w:cs="Helvetica"/>
                  <w:shd w:val="clear" w:color="auto" w:fill="FFFFFF"/>
                </w:rPr>
                <w:t>@arubapec.it</w:t>
              </w:r>
            </w:hyperlink>
            <w:r>
              <w:rPr>
                <w:rFonts w:ascii="Helvetica" w:hAnsi="Helvetica" w:cs="Helvetica"/>
                <w:color w:val="666666"/>
                <w:shd w:val="clear" w:color="auto" w:fill="FFFFFF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  <w:hideMark/>
          </w:tcPr>
          <w:p w14:paraId="416FCC80" w14:textId="28030480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</w:t>
            </w:r>
            <w:r>
              <w:rPr>
                <w:rFonts w:ascii="Arial" w:hAnsi="Arial" w:cs="Arial"/>
                <w:bCs/>
                <w:sz w:val="16"/>
                <w:szCs w:val="16"/>
              </w:rPr>
              <w:t>348320421</w:t>
            </w:r>
          </w:p>
        </w:tc>
      </w:tr>
      <w:tr w:rsidR="00C77057" w:rsidRPr="001D3E31" w14:paraId="5BAAA880" w14:textId="77777777" w:rsidTr="00C77057">
        <w:trPr>
          <w:trHeight w:val="680"/>
          <w:jc w:val="center"/>
        </w:trPr>
        <w:tc>
          <w:tcPr>
            <w:tcW w:w="1629" w:type="dxa"/>
            <w:vAlign w:val="center"/>
            <w:hideMark/>
          </w:tcPr>
          <w:p w14:paraId="5286752E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proofErr w:type="spellStart"/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Matrecina</w:t>
            </w:r>
            <w:proofErr w:type="spellEnd"/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0629C12" w14:textId="0B4A3570" w:rsidR="00C77057" w:rsidRPr="000A2B7A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>. Coop.</w:t>
            </w:r>
          </w:p>
        </w:tc>
        <w:tc>
          <w:tcPr>
            <w:tcW w:w="3282" w:type="dxa"/>
            <w:gridSpan w:val="2"/>
            <w:vAlign w:val="center"/>
            <w:hideMark/>
          </w:tcPr>
          <w:p w14:paraId="081CB458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Via Garibaldi, 5 </w:t>
            </w:r>
          </w:p>
          <w:p w14:paraId="503F55FB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61041 Acqualagna (PU)</w:t>
            </w:r>
          </w:p>
          <w:p w14:paraId="2F7A73E9" w14:textId="28D25900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6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lamatrecina@pec.it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  <w:hideMark/>
          </w:tcPr>
          <w:p w14:paraId="07BD7C94" w14:textId="1205782B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02154370411</w:t>
            </w:r>
          </w:p>
        </w:tc>
      </w:tr>
      <w:tr w:rsidR="00C77057" w:rsidRPr="001D3E31" w14:paraId="44F88FA3" w14:textId="77777777" w:rsidTr="00C77057">
        <w:trPr>
          <w:trHeight w:val="680"/>
          <w:jc w:val="center"/>
        </w:trPr>
        <w:tc>
          <w:tcPr>
            <w:tcW w:w="1629" w:type="dxa"/>
            <w:vAlign w:val="center"/>
          </w:tcPr>
          <w:p w14:paraId="4B931860" w14:textId="77777777" w:rsidR="00C77057" w:rsidRPr="00833B04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. Coop. </w:t>
            </w: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DF3A77B" w14:textId="651B0186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Valli Unite del Canavese</w:t>
            </w:r>
          </w:p>
        </w:tc>
        <w:tc>
          <w:tcPr>
            <w:tcW w:w="3282" w:type="dxa"/>
            <w:gridSpan w:val="2"/>
            <w:vAlign w:val="center"/>
          </w:tcPr>
          <w:p w14:paraId="58166C09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Castelnuovo Nigra, 10 </w:t>
            </w:r>
          </w:p>
          <w:p w14:paraId="6F3B86DC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10081 Castellamonte (TO)</w:t>
            </w:r>
          </w:p>
          <w:p w14:paraId="676CFCBD" w14:textId="59B18DD9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7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valliunite@pec.pftech.it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gridSpan w:val="3"/>
            <w:vAlign w:val="center"/>
          </w:tcPr>
          <w:p w14:paraId="5B28BD71" w14:textId="0B9B9547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07129510017</w:t>
            </w:r>
          </w:p>
        </w:tc>
      </w:tr>
      <w:tr w:rsidR="00C77057" w:rsidRPr="001D3E31" w14:paraId="2609115F" w14:textId="77777777" w:rsidTr="00C77057">
        <w:trPr>
          <w:trHeight w:val="680"/>
          <w:jc w:val="center"/>
        </w:trPr>
        <w:tc>
          <w:tcPr>
            <w:tcW w:w="1629" w:type="dxa"/>
            <w:vAlign w:val="center"/>
            <w:hideMark/>
          </w:tcPr>
          <w:p w14:paraId="0E7F626C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Agriambiente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Mugello</w:t>
            </w:r>
          </w:p>
          <w:p w14:paraId="3B5876E1" w14:textId="47EF8B79" w:rsidR="00C77057" w:rsidRPr="000A2B7A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sca</w:t>
            </w:r>
            <w:proofErr w:type="spellEnd"/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523C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Di Galliano, 15/A</w:t>
            </w:r>
          </w:p>
          <w:p w14:paraId="3304931A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50031 Barberino di Mugello (FI)</w:t>
            </w:r>
          </w:p>
          <w:p w14:paraId="518C14FA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8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info@agriambientemugello.telecompec.it</w:t>
              </w:r>
            </w:hyperlink>
          </w:p>
          <w:p w14:paraId="717E0479" w14:textId="4BC66A50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7A24" w14:textId="510FF472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01039030489</w:t>
            </w:r>
          </w:p>
        </w:tc>
      </w:tr>
      <w:tr w:rsidR="00C77057" w:rsidRPr="001D3E31" w14:paraId="7247A8F6" w14:textId="77777777" w:rsidTr="00C77057">
        <w:trPr>
          <w:trHeight w:val="680"/>
          <w:jc w:val="center"/>
        </w:trPr>
        <w:tc>
          <w:tcPr>
            <w:tcW w:w="1629" w:type="dxa"/>
            <w:vAlign w:val="center"/>
          </w:tcPr>
          <w:p w14:paraId="61A4990E" w14:textId="77777777" w:rsidR="00C77057" w:rsidRPr="00D92BE0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Forestale Val D’Abisso</w:t>
            </w:r>
          </w:p>
          <w:p w14:paraId="3F6D7D87" w14:textId="0290A334" w:rsidR="00C77057" w:rsidRPr="00833B04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D92BE0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D92BE0">
              <w:rPr>
                <w:rFonts w:ascii="Arial" w:hAnsi="Arial" w:cs="Arial"/>
                <w:bCs/>
                <w:sz w:val="18"/>
                <w:szCs w:val="18"/>
              </w:rPr>
              <w:t xml:space="preserve">. Coop. </w:t>
            </w:r>
            <w:proofErr w:type="spellStart"/>
            <w:r w:rsidRPr="00D92BE0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D92BE0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B1B3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Santa Maria, 2</w:t>
            </w:r>
          </w:p>
          <w:p w14:paraId="649ACF28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61046 Piobbico (PU)</w:t>
            </w:r>
          </w:p>
          <w:p w14:paraId="220A2C09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19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valdabisso@pec.it</w:t>
              </w:r>
            </w:hyperlink>
          </w:p>
          <w:p w14:paraId="667580E1" w14:textId="60FC9EBC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0534" w14:textId="77777777" w:rsidR="00C77057" w:rsidRPr="00D92BE0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01449230414</w:t>
            </w:r>
          </w:p>
          <w:p w14:paraId="44DE139A" w14:textId="7B4826CA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77057" w:rsidRPr="001D3E31" w14:paraId="73684EC7" w14:textId="77777777" w:rsidTr="00C77057">
        <w:trPr>
          <w:trHeight w:val="680"/>
          <w:jc w:val="center"/>
        </w:trPr>
        <w:tc>
          <w:tcPr>
            <w:tcW w:w="1629" w:type="dxa"/>
            <w:vAlign w:val="center"/>
          </w:tcPr>
          <w:p w14:paraId="59642082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Cultura Arborea</w:t>
            </w:r>
          </w:p>
          <w:p w14:paraId="6AE9B5D3" w14:textId="7140107D" w:rsidR="00C77057" w:rsidRPr="00833B04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>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. For.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6F84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della Repubblica, 1</w:t>
            </w:r>
          </w:p>
          <w:p w14:paraId="4E53E834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60020 Sirolo (AN)</w:t>
            </w:r>
          </w:p>
          <w:p w14:paraId="03FFF726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0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cooperativaculturaarborea@pec.it</w:t>
              </w:r>
            </w:hyperlink>
          </w:p>
          <w:p w14:paraId="22F147F4" w14:textId="77777777" w:rsidR="00C77057" w:rsidRPr="005F2EC2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21A2" w14:textId="77777777" w:rsidR="00C77057" w:rsidRPr="00D92BE0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02774000422</w:t>
            </w:r>
          </w:p>
          <w:p w14:paraId="1D622F7D" w14:textId="77777777" w:rsidR="00C77057" w:rsidRPr="00E83E0F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77057" w:rsidRPr="001D3E31" w14:paraId="315FD4B4" w14:textId="77777777" w:rsidTr="00C77057">
        <w:trPr>
          <w:trHeight w:val="680"/>
          <w:jc w:val="center"/>
        </w:trPr>
        <w:tc>
          <w:tcPr>
            <w:tcW w:w="1629" w:type="dxa"/>
            <w:vAlign w:val="center"/>
          </w:tcPr>
          <w:p w14:paraId="07AF7F71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Santa Maria</w:t>
            </w:r>
          </w:p>
          <w:p w14:paraId="4AAD89BF" w14:textId="72B8C0A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>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Agr.arl</w:t>
            </w:r>
            <w:proofErr w:type="spellEnd"/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61F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Località Santa Maria</w:t>
            </w:r>
          </w:p>
          <w:p w14:paraId="55946C0D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53021 Abbadia San Salvatore (SI)</w:t>
            </w:r>
          </w:p>
          <w:p w14:paraId="3A0211EE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1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santamariacooperativa@pec.it</w:t>
              </w:r>
            </w:hyperlink>
          </w:p>
          <w:p w14:paraId="7E8A4F3B" w14:textId="77777777" w:rsidR="00C77057" w:rsidRDefault="00C7705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9DD1" w14:textId="77777777" w:rsidR="00C77057" w:rsidRPr="00D92BE0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00881250526</w:t>
            </w:r>
          </w:p>
          <w:p w14:paraId="1B0E8B63" w14:textId="77777777" w:rsidR="00C77057" w:rsidRPr="00D92BE0" w:rsidRDefault="00C77057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77057" w:rsidRPr="001D3E31" w14:paraId="418FEF61" w14:textId="77777777" w:rsidTr="00C77057">
        <w:trPr>
          <w:gridAfter w:val="1"/>
          <w:wAfter w:w="68" w:type="dxa"/>
          <w:trHeight w:val="680"/>
          <w:jc w:val="center"/>
        </w:trPr>
        <w:tc>
          <w:tcPr>
            <w:tcW w:w="1696" w:type="dxa"/>
            <w:gridSpan w:val="2"/>
            <w:vAlign w:val="center"/>
          </w:tcPr>
          <w:p w14:paraId="2704E882" w14:textId="77777777" w:rsidR="00C77057" w:rsidRDefault="00C77057" w:rsidP="009413F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>Co.La.For</w:t>
            </w:r>
            <w:proofErr w:type="spellEnd"/>
            <w:r w:rsidRPr="005F2E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</w:p>
          <w:p w14:paraId="2C954BC9" w14:textId="025889F7" w:rsidR="00C77057" w:rsidRPr="00833B04" w:rsidRDefault="00C77057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 xml:space="preserve">. Coop. </w:t>
            </w:r>
            <w:proofErr w:type="spellStart"/>
            <w:r w:rsidRPr="00833B04"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 w:rsidRPr="00833B04">
              <w:rPr>
                <w:rFonts w:ascii="Arial" w:hAnsi="Arial" w:cs="Arial"/>
                <w:bCs/>
                <w:sz w:val="18"/>
                <w:szCs w:val="18"/>
              </w:rPr>
              <w:t>. S.p.a.</w:t>
            </w:r>
          </w:p>
        </w:tc>
        <w:tc>
          <w:tcPr>
            <w:tcW w:w="3261" w:type="dxa"/>
            <w:gridSpan w:val="2"/>
            <w:vAlign w:val="center"/>
          </w:tcPr>
          <w:p w14:paraId="19B167D4" w14:textId="77777777" w:rsidR="00C77057" w:rsidRDefault="00C77057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Caranfa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45E8F21B" w14:textId="77777777" w:rsidR="00C77057" w:rsidRDefault="00C77057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>67030 Villalago (AQ)</w:t>
            </w:r>
          </w:p>
          <w:p w14:paraId="76893409" w14:textId="149CC83C" w:rsidR="00C77057" w:rsidRPr="005F2EC2" w:rsidRDefault="00C77057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2" w:history="1">
              <w:r w:rsidRPr="009303EC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colafor@pec.it</w:t>
              </w:r>
            </w:hyperlink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14:paraId="089E2B31" w14:textId="5DBA51C7" w:rsidR="00C77057" w:rsidRPr="00E83E0F" w:rsidRDefault="00C77057" w:rsidP="009413FC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01301760680</w:t>
            </w:r>
          </w:p>
        </w:tc>
      </w:tr>
      <w:tr w:rsidR="00C77057" w:rsidRPr="001D3E31" w14:paraId="1C316377" w14:textId="77777777" w:rsidTr="00C77057">
        <w:trPr>
          <w:gridAfter w:val="1"/>
          <w:wAfter w:w="68" w:type="dxa"/>
          <w:trHeight w:val="68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CFD8" w14:textId="77777777" w:rsidR="00C77057" w:rsidRDefault="00C77057" w:rsidP="00E57F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C.A.F.E.</w:t>
            </w:r>
          </w:p>
          <w:p w14:paraId="360C7E4D" w14:textId="045B7D98" w:rsidR="00C77057" w:rsidRPr="00833B04" w:rsidRDefault="00C77057" w:rsidP="00E57F75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sca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5F59" w14:textId="77777777" w:rsidR="00C77057" w:rsidRDefault="00C77057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Contrada Tesino snc</w:t>
            </w:r>
          </w:p>
          <w:p w14:paraId="55C35BDA" w14:textId="4619F036" w:rsidR="00C77057" w:rsidRDefault="00C77057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63073 Offida (AP)</w:t>
            </w:r>
          </w:p>
          <w:p w14:paraId="145E571C" w14:textId="18C56C79" w:rsidR="00C77057" w:rsidRDefault="00C77057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23" w:history="1">
              <w:r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cafesca@pec.confcooperative.it</w:t>
              </w:r>
            </w:hyperlink>
          </w:p>
          <w:p w14:paraId="37730509" w14:textId="065C0CA9" w:rsidR="00C77057" w:rsidRPr="005F2EC2" w:rsidRDefault="00C77057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054E" w14:textId="6615EFC7" w:rsidR="00C77057" w:rsidRPr="00E83E0F" w:rsidRDefault="00C77057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57F75">
              <w:rPr>
                <w:rFonts w:ascii="Arial" w:hAnsi="Arial" w:cs="Arial"/>
                <w:bCs/>
                <w:sz w:val="16"/>
                <w:szCs w:val="16"/>
              </w:rPr>
              <w:t>02382400444</w:t>
            </w:r>
          </w:p>
        </w:tc>
      </w:tr>
    </w:tbl>
    <w:p w14:paraId="6BB1F2AF" w14:textId="77777777" w:rsidR="00261B2E" w:rsidRDefault="00261B2E" w:rsidP="000A2B7A">
      <w:pPr>
        <w:rPr>
          <w:rFonts w:ascii="Arial" w:hAnsi="Arial" w:cs="Arial"/>
          <w:sz w:val="22"/>
          <w:szCs w:val="22"/>
        </w:rPr>
      </w:pPr>
    </w:p>
    <w:p w14:paraId="67C854BD" w14:textId="5949837B" w:rsidR="00923D3E" w:rsidRDefault="00923D3E">
      <w:pPr>
        <w:spacing w:after="200" w:line="276" w:lineRule="auto"/>
        <w:rPr>
          <w:rFonts w:ascii="Arial" w:hAnsi="Arial" w:cs="Arial"/>
          <w:sz w:val="22"/>
          <w:szCs w:val="22"/>
        </w:rPr>
      </w:pPr>
    </w:p>
    <w:sectPr w:rsidR="00923D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BA0E" w14:textId="77777777" w:rsidR="00F2552C" w:rsidRDefault="00F2552C">
      <w:r>
        <w:separator/>
      </w:r>
    </w:p>
  </w:endnote>
  <w:endnote w:type="continuationSeparator" w:id="0">
    <w:p w14:paraId="6DC22CAF" w14:textId="77777777" w:rsidR="00F2552C" w:rsidRDefault="00F2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4A70" w14:textId="77777777" w:rsidR="00F2552C" w:rsidRDefault="00F2552C">
      <w:r>
        <w:separator/>
      </w:r>
    </w:p>
  </w:footnote>
  <w:footnote w:type="continuationSeparator" w:id="0">
    <w:p w14:paraId="631736A0" w14:textId="77777777" w:rsidR="00F2552C" w:rsidRDefault="00F25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D69"/>
    <w:rsid w:val="000006DD"/>
    <w:rsid w:val="000166B0"/>
    <w:rsid w:val="000A2B7A"/>
    <w:rsid w:val="000A55C0"/>
    <w:rsid w:val="00140D69"/>
    <w:rsid w:val="00152285"/>
    <w:rsid w:val="001747F3"/>
    <w:rsid w:val="0018508A"/>
    <w:rsid w:val="00195669"/>
    <w:rsid w:val="00261B2E"/>
    <w:rsid w:val="003D0758"/>
    <w:rsid w:val="003F3C90"/>
    <w:rsid w:val="00424814"/>
    <w:rsid w:val="00455ECE"/>
    <w:rsid w:val="004748CB"/>
    <w:rsid w:val="004820B3"/>
    <w:rsid w:val="004B06AB"/>
    <w:rsid w:val="0052674E"/>
    <w:rsid w:val="00583DED"/>
    <w:rsid w:val="0058689C"/>
    <w:rsid w:val="005D6E97"/>
    <w:rsid w:val="005F2EC2"/>
    <w:rsid w:val="00602CFA"/>
    <w:rsid w:val="006356EE"/>
    <w:rsid w:val="00653548"/>
    <w:rsid w:val="00674BCB"/>
    <w:rsid w:val="006A4488"/>
    <w:rsid w:val="006B2CEC"/>
    <w:rsid w:val="00750ABA"/>
    <w:rsid w:val="00833B04"/>
    <w:rsid w:val="008A723E"/>
    <w:rsid w:val="008B21E7"/>
    <w:rsid w:val="00916B0D"/>
    <w:rsid w:val="00923D3E"/>
    <w:rsid w:val="00940347"/>
    <w:rsid w:val="00940D4F"/>
    <w:rsid w:val="009413FC"/>
    <w:rsid w:val="009636DA"/>
    <w:rsid w:val="009A7BB3"/>
    <w:rsid w:val="009D2CD3"/>
    <w:rsid w:val="00A57028"/>
    <w:rsid w:val="00A91498"/>
    <w:rsid w:val="00B737A9"/>
    <w:rsid w:val="00BA6964"/>
    <w:rsid w:val="00BB3693"/>
    <w:rsid w:val="00BC6D6D"/>
    <w:rsid w:val="00BF4E1E"/>
    <w:rsid w:val="00C77057"/>
    <w:rsid w:val="00CA2167"/>
    <w:rsid w:val="00CB4F0F"/>
    <w:rsid w:val="00CC6F6C"/>
    <w:rsid w:val="00D75D04"/>
    <w:rsid w:val="00D81B1C"/>
    <w:rsid w:val="00D92BE0"/>
    <w:rsid w:val="00E16A5A"/>
    <w:rsid w:val="00E53E61"/>
    <w:rsid w:val="00E57F75"/>
    <w:rsid w:val="00E67B6B"/>
    <w:rsid w:val="00E83E0F"/>
    <w:rsid w:val="00E842BB"/>
    <w:rsid w:val="00E97A70"/>
    <w:rsid w:val="00F04C09"/>
    <w:rsid w:val="00F2552C"/>
    <w:rsid w:val="00F4538E"/>
    <w:rsid w:val="00F459AE"/>
    <w:rsid w:val="00F8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D61E2C"/>
  <w15:docId w15:val="{72CDBF6A-5373-4788-AA21-CE4F073D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4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C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2CEC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04C0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D6E97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2C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orziomarcheverdi@legalmail.it" TargetMode="External"/><Relationship Id="rId13" Type="http://schemas.openxmlformats.org/officeDocument/2006/relationships/hyperlink" Target="mailto:macchia@legalmail.it" TargetMode="External"/><Relationship Id="rId18" Type="http://schemas.openxmlformats.org/officeDocument/2006/relationships/hyperlink" Target="mailto:info@agriambientemugello.telecompec.i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antamariacooperativa@pec.it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mailto:coop.agriforest@pec.confcooperative.it" TargetMode="External"/><Relationship Id="rId17" Type="http://schemas.openxmlformats.org/officeDocument/2006/relationships/hyperlink" Target="mailto:valliunite@pec.pftech.it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lamatrecina@pec.it" TargetMode="External"/><Relationship Id="rId20" Type="http://schemas.openxmlformats.org/officeDocument/2006/relationships/hyperlink" Target="mailto:cooperativaculturaarborea@pec.it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lineaverdecoop@pec.it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ambiente@arubapec.it" TargetMode="External"/><Relationship Id="rId23" Type="http://schemas.openxmlformats.org/officeDocument/2006/relationships/hyperlink" Target="mailto:cafesca@pec.confcooperative.it" TargetMode="External"/><Relationship Id="rId10" Type="http://schemas.openxmlformats.org/officeDocument/2006/relationships/hyperlink" Target="mailto:comuneforestale@legalmail.it" TargetMode="External"/><Relationship Id="rId19" Type="http://schemas.openxmlformats.org/officeDocument/2006/relationships/hyperlink" Target="mailto:valdabisso@pec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claudio.valentini@postaraffaello.it" TargetMode="External"/><Relationship Id="rId14" Type="http://schemas.openxmlformats.org/officeDocument/2006/relationships/hyperlink" Target="mailto:coopaf@pec.buffetti.it" TargetMode="External"/><Relationship Id="rId22" Type="http://schemas.openxmlformats.org/officeDocument/2006/relationships/hyperlink" Target="mailto:colafor@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 Politi</dc:creator>
  <cp:lastModifiedBy>Cristiana Ciarimboli</cp:lastModifiedBy>
  <cp:revision>3</cp:revision>
  <cp:lastPrinted>2019-11-26T08:30:00Z</cp:lastPrinted>
  <dcterms:created xsi:type="dcterms:W3CDTF">2024-04-24T08:48:00Z</dcterms:created>
  <dcterms:modified xsi:type="dcterms:W3CDTF">2024-04-24T08:56:00Z</dcterms:modified>
</cp:coreProperties>
</file>